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 w:rsidRPr="00AB6D64">
        <w:rPr>
          <w:rFonts w:ascii="標楷體" w:eastAsia="標楷體" w:hAnsi="標楷體" w:hint="eastAsia"/>
          <w:b/>
          <w:sz w:val="32"/>
        </w:rPr>
        <w:t>國立高雄餐旅大學</w:t>
      </w:r>
    </w:p>
    <w:p w:rsidR="00690BE0" w:rsidRPr="00AB6D64" w:rsidRDefault="00690BE0" w:rsidP="00CE3520">
      <w:pPr>
        <w:jc w:val="distribute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757A44">
        <w:rPr>
          <w:rFonts w:ascii="標楷體" w:eastAsia="標楷體" w:hAnsi="標楷體"/>
          <w:b/>
          <w:sz w:val="32"/>
        </w:rPr>
        <w:t>1</w:t>
      </w:r>
      <w:r w:rsidR="00BC12AF">
        <w:rPr>
          <w:rFonts w:ascii="標楷體" w:eastAsia="標楷體" w:hAnsi="標楷體" w:hint="eastAsia"/>
          <w:b/>
          <w:sz w:val="32"/>
        </w:rPr>
        <w:t>2</w:t>
      </w:r>
      <w:r>
        <w:rPr>
          <w:rFonts w:ascii="標楷體" w:eastAsia="標楷體" w:hAnsi="標楷體" w:hint="eastAsia"/>
          <w:b/>
          <w:sz w:val="32"/>
        </w:rPr>
        <w:t>學</w:t>
      </w:r>
      <w:r w:rsidRPr="00AB6D64">
        <w:rPr>
          <w:rFonts w:ascii="標楷體" w:eastAsia="標楷體" w:hAnsi="標楷體" w:hint="eastAsia"/>
          <w:b/>
          <w:sz w:val="32"/>
        </w:rPr>
        <w:t>年度師資培育中心活動成果報告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85"/>
      </w:tblGrid>
      <w:tr w:rsidR="00690BE0" w:rsidRPr="00AB6D64" w:rsidTr="0042162B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785" w:type="dxa"/>
          </w:tcPr>
          <w:p w:rsidR="00BC12AF" w:rsidRPr="008C1291" w:rsidRDefault="00B43D46" w:rsidP="00BC12AF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C129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BC12AF">
              <w:rPr>
                <w:rFonts w:ascii="標楷體" w:eastAsia="標楷體" w:hAnsi="標楷體" w:hint="eastAsia"/>
              </w:rPr>
              <w:t>3</w:t>
            </w:r>
            <w:r w:rsidRPr="008C1291">
              <w:rPr>
                <w:rFonts w:ascii="標楷體" w:eastAsia="標楷體" w:hAnsi="標楷體" w:hint="eastAsia"/>
              </w:rPr>
              <w:t>年度</w:t>
            </w:r>
            <w:r w:rsidR="00A63BCB">
              <w:rPr>
                <w:rFonts w:ascii="標楷體" w:eastAsia="標楷體" w:hAnsi="標楷體" w:hint="eastAsia"/>
              </w:rPr>
              <w:t>高教深耕</w:t>
            </w:r>
            <w:r w:rsidRPr="008C1291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子計畫</w:t>
            </w:r>
            <w:r w:rsidR="00BC12AF">
              <w:rPr>
                <w:rFonts w:ascii="標楷體" w:eastAsia="標楷體" w:hAnsi="標楷體" w:hint="eastAsia"/>
              </w:rPr>
              <w:t>o：</w:t>
            </w:r>
            <w:r w:rsidR="00BC12AF" w:rsidRPr="008C1291">
              <w:rPr>
                <w:rFonts w:ascii="標楷體" w:eastAsia="標楷體" w:hAnsi="標楷體"/>
              </w:rPr>
              <w:t xml:space="preserve"> </w:t>
            </w:r>
          </w:p>
          <w:p w:rsidR="00690BE0" w:rsidRPr="008C1291" w:rsidRDefault="00690BE0" w:rsidP="00B43D4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90BE0" w:rsidRPr="00AB6D64" w:rsidTr="0042162B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7785" w:type="dxa"/>
          </w:tcPr>
          <w:p w:rsidR="00690BE0" w:rsidRPr="008C1291" w:rsidRDefault="0010091C" w:rsidP="00B43D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社群名稱：</w:t>
            </w:r>
          </w:p>
        </w:tc>
      </w:tr>
      <w:tr w:rsidR="00690BE0" w:rsidRPr="00AB6D64" w:rsidTr="0042162B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</w:t>
            </w:r>
            <w:r w:rsidR="0010091C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7785" w:type="dxa"/>
          </w:tcPr>
          <w:p w:rsidR="00690BE0" w:rsidRPr="008C1291" w:rsidRDefault="00690BE0" w:rsidP="00B43D4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90BE0" w:rsidRPr="00AB6D64" w:rsidTr="0042162B">
        <w:tc>
          <w:tcPr>
            <w:tcW w:w="1951" w:type="dxa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7785" w:type="dxa"/>
          </w:tcPr>
          <w:p w:rsidR="00690BE0" w:rsidRPr="005443E4" w:rsidRDefault="0010091C" w:rsidP="00B43D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(填寫主要場域)</w:t>
            </w:r>
          </w:p>
        </w:tc>
      </w:tr>
      <w:tr w:rsidR="00690BE0" w:rsidRPr="00AB6D64" w:rsidTr="0042162B">
        <w:tc>
          <w:tcPr>
            <w:tcW w:w="1951" w:type="dxa"/>
            <w:shd w:val="clear" w:color="auto" w:fill="D9D9D9"/>
          </w:tcPr>
          <w:p w:rsidR="00690BE0" w:rsidRPr="00AB6D64" w:rsidRDefault="0010091C" w:rsidP="00715EC6">
            <w:pPr>
              <w:spacing w:line="5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</w:t>
            </w:r>
            <w:r w:rsidR="00690BE0" w:rsidRPr="00AB6D64"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7785" w:type="dxa"/>
          </w:tcPr>
          <w:p w:rsidR="00690BE0" w:rsidRPr="005443E4" w:rsidRDefault="00690BE0" w:rsidP="008F5FE3">
            <w:pPr>
              <w:spacing w:line="540" w:lineRule="exact"/>
              <w:rPr>
                <w:rFonts w:ascii="標楷體" w:eastAsia="標楷體" w:hAnsi="標楷體"/>
              </w:rPr>
            </w:pPr>
            <w:r w:rsidRPr="005443E4">
              <w:rPr>
                <w:rFonts w:ascii="標楷體" w:eastAsia="標楷體" w:hAnsi="標楷體" w:hint="eastAsia"/>
              </w:rPr>
              <w:t>教師</w:t>
            </w:r>
            <w:r w:rsidR="0010091C">
              <w:rPr>
                <w:rFonts w:ascii="標楷體" w:eastAsia="標楷體" w:hAnsi="標楷體" w:hint="eastAsia"/>
              </w:rPr>
              <w:t>(可分校內/外)</w:t>
            </w:r>
            <w:r w:rsidRPr="005443E4">
              <w:rPr>
                <w:rFonts w:ascii="標楷體" w:eastAsia="標楷體" w:hAnsi="標楷體" w:hint="eastAsia"/>
              </w:rPr>
              <w:t>：</w:t>
            </w:r>
            <w:r w:rsidRPr="005443E4">
              <w:rPr>
                <w:rFonts w:ascii="標楷體" w:eastAsia="標楷體" w:hAnsi="標楷體"/>
              </w:rPr>
              <w:t xml:space="preserve">     </w:t>
            </w:r>
            <w:r w:rsidRPr="005443E4">
              <w:rPr>
                <w:rFonts w:ascii="標楷體" w:eastAsia="標楷體" w:hAnsi="標楷體" w:hint="eastAsia"/>
              </w:rPr>
              <w:t>人、學生：</w:t>
            </w:r>
            <w:r w:rsidRPr="005443E4">
              <w:rPr>
                <w:rFonts w:ascii="標楷體" w:eastAsia="標楷體" w:hAnsi="標楷體"/>
              </w:rPr>
              <w:t xml:space="preserve">  </w:t>
            </w:r>
            <w:r w:rsidRPr="005443E4">
              <w:rPr>
                <w:rFonts w:ascii="標楷體" w:eastAsia="標楷體" w:hAnsi="標楷體" w:hint="eastAsia"/>
              </w:rPr>
              <w:t>人、其他</w:t>
            </w:r>
            <w:r w:rsidRPr="005443E4">
              <w:rPr>
                <w:rFonts w:ascii="標楷體" w:eastAsia="標楷體" w:hAnsi="標楷體"/>
              </w:rPr>
              <w:t>(</w:t>
            </w:r>
            <w:r w:rsidRPr="005443E4">
              <w:rPr>
                <w:rFonts w:ascii="標楷體" w:eastAsia="標楷體" w:hAnsi="標楷體" w:hint="eastAsia"/>
              </w:rPr>
              <w:t>講師</w:t>
            </w:r>
            <w:r w:rsidRPr="005443E4">
              <w:rPr>
                <w:rFonts w:ascii="標楷體" w:eastAsia="標楷體" w:hAnsi="標楷體"/>
              </w:rPr>
              <w:t>)</w:t>
            </w:r>
            <w:r w:rsidRPr="005443E4">
              <w:rPr>
                <w:rFonts w:ascii="標楷體" w:eastAsia="標楷體" w:hAnsi="標楷體" w:hint="eastAsia"/>
              </w:rPr>
              <w:t>：</w:t>
            </w:r>
            <w:r w:rsidRPr="005443E4">
              <w:rPr>
                <w:rFonts w:ascii="標楷體" w:eastAsia="標楷體" w:hAnsi="標楷體"/>
              </w:rPr>
              <w:t xml:space="preserve">       </w:t>
            </w:r>
            <w:r w:rsidRPr="005443E4">
              <w:rPr>
                <w:rFonts w:ascii="標楷體" w:eastAsia="標楷體" w:hAnsi="標楷體" w:hint="eastAsia"/>
              </w:rPr>
              <w:t>人</w:t>
            </w:r>
          </w:p>
        </w:tc>
      </w:tr>
      <w:tr w:rsidR="00690BE0" w:rsidRPr="00AB6D64" w:rsidTr="0042162B">
        <w:tc>
          <w:tcPr>
            <w:tcW w:w="9736" w:type="dxa"/>
            <w:gridSpan w:val="2"/>
            <w:shd w:val="clear" w:color="auto" w:fill="D9D9D9"/>
          </w:tcPr>
          <w:p w:rsidR="00690BE0" w:rsidRPr="00AB6D64" w:rsidRDefault="0010091C" w:rsidP="00715EC6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227A1D">
              <w:rPr>
                <w:rFonts w:ascii="標楷體" w:eastAsia="標楷體" w:hAnsi="標楷體" w:hint="eastAsia"/>
                <w:b/>
              </w:rPr>
              <w:t>歷程與成果</w:t>
            </w: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690BE0" w:rsidRPr="00AB6D64" w:rsidTr="0042162B">
        <w:trPr>
          <w:trHeight w:val="4084"/>
        </w:trPr>
        <w:tc>
          <w:tcPr>
            <w:tcW w:w="9736" w:type="dxa"/>
            <w:gridSpan w:val="2"/>
          </w:tcPr>
          <w:p w:rsidR="009108AE" w:rsidRDefault="009108AE" w:rsidP="001009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社群目標：</w:t>
            </w:r>
          </w:p>
          <w:p w:rsidR="00690BE0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  <w:r w:rsidRPr="0010091C">
              <w:rPr>
                <w:rFonts w:ascii="標楷體" w:eastAsia="標楷體" w:hAnsi="標楷體" w:hint="eastAsia"/>
              </w:rPr>
              <w:t>初期歷程</w:t>
            </w:r>
            <w:r>
              <w:rPr>
                <w:rFonts w:ascii="標楷體" w:eastAsia="標楷體" w:hAnsi="標楷體" w:hint="eastAsia"/>
              </w:rPr>
              <w:t>說明：</w:t>
            </w:r>
          </w:p>
          <w:p w:rsid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10091C">
              <w:rPr>
                <w:rFonts w:ascii="標楷體" w:eastAsia="標楷體" w:hAnsi="標楷體" w:hint="eastAsia"/>
              </w:rPr>
              <w:t>期歷程</w:t>
            </w:r>
            <w:r>
              <w:rPr>
                <w:rFonts w:ascii="標楷體" w:eastAsia="標楷體" w:hAnsi="標楷體" w:hint="eastAsia"/>
              </w:rPr>
              <w:t>說明：</w:t>
            </w:r>
          </w:p>
          <w:p w:rsid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  <w:r w:rsidRPr="0010091C">
              <w:rPr>
                <w:rFonts w:ascii="標楷體" w:eastAsia="標楷體" w:hAnsi="標楷體" w:hint="eastAsia"/>
              </w:rPr>
              <w:t>期歷程</w:t>
            </w:r>
            <w:r>
              <w:rPr>
                <w:rFonts w:ascii="標楷體" w:eastAsia="標楷體" w:hAnsi="標楷體" w:hint="eastAsia"/>
              </w:rPr>
              <w:t>說明：</w:t>
            </w:r>
          </w:p>
          <w:p w:rsid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0091C" w:rsidRPr="0010091C" w:rsidRDefault="0010091C" w:rsidP="001009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整體成果說明：</w:t>
            </w:r>
          </w:p>
        </w:tc>
      </w:tr>
      <w:tr w:rsidR="00690BE0" w:rsidRPr="00AB6D64" w:rsidTr="0042162B">
        <w:tc>
          <w:tcPr>
            <w:tcW w:w="9736" w:type="dxa"/>
            <w:gridSpan w:val="2"/>
            <w:shd w:val="clear" w:color="auto" w:fill="D9D9D9"/>
          </w:tcPr>
          <w:p w:rsidR="00690BE0" w:rsidRPr="00AB6D64" w:rsidRDefault="0010091C" w:rsidP="00715EC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學習成效檢視及心得回饋彙整</w:t>
            </w:r>
          </w:p>
        </w:tc>
      </w:tr>
      <w:tr w:rsidR="00690BE0" w:rsidRPr="00AB6D64" w:rsidTr="0042162B">
        <w:trPr>
          <w:trHeight w:val="1824"/>
        </w:trPr>
        <w:tc>
          <w:tcPr>
            <w:tcW w:w="9736" w:type="dxa"/>
            <w:gridSpan w:val="2"/>
          </w:tcPr>
          <w:p w:rsidR="00690BE0" w:rsidRPr="00AB6D64" w:rsidRDefault="0010091C" w:rsidP="00797D6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整體預期成效：</w:t>
            </w:r>
          </w:p>
          <w:p w:rsidR="00690BE0" w:rsidRDefault="0010091C" w:rsidP="00797D6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整體執行成效：</w:t>
            </w:r>
          </w:p>
          <w:p w:rsidR="0010091C" w:rsidRDefault="0010091C" w:rsidP="00797D6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是否達標：</w:t>
            </w:r>
          </w:p>
          <w:p w:rsidR="0010091C" w:rsidRPr="00AB6D64" w:rsidRDefault="0010091C" w:rsidP="00797D6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  <w:r w:rsidR="00946AEB">
              <w:rPr>
                <w:rFonts w:ascii="標楷體" w:eastAsia="標楷體" w:hAnsi="標楷體" w:hint="eastAsia"/>
              </w:rPr>
              <w:t>目標</w:t>
            </w:r>
            <w:r>
              <w:rPr>
                <w:rFonts w:ascii="標楷體" w:eastAsia="標楷體" w:hAnsi="標楷體" w:hint="eastAsia"/>
              </w:rPr>
              <w:t>之原因：</w:t>
            </w:r>
          </w:p>
          <w:p w:rsidR="00690BE0" w:rsidRDefault="0010091C" w:rsidP="00797D6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學員學習成效及心得彙整：</w:t>
            </w:r>
          </w:p>
          <w:p w:rsidR="00690BE0" w:rsidRDefault="00690BE0" w:rsidP="00797D6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8D0A4A" w:rsidRDefault="008D0A4A" w:rsidP="00797D6E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8D0A4A" w:rsidRPr="00AB6D64" w:rsidRDefault="008D0A4A" w:rsidP="00797D6E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8D0A4A" w:rsidRPr="00AB6D64" w:rsidTr="0042162B">
        <w:trPr>
          <w:trHeight w:val="493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8D0A4A" w:rsidRPr="008D0A4A" w:rsidRDefault="008D0A4A" w:rsidP="008D0A4A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D0A4A">
              <w:rPr>
                <w:rFonts w:ascii="標楷體" w:eastAsia="標楷體" w:hAnsi="標楷體" w:hint="eastAsia"/>
                <w:b/>
              </w:rPr>
              <w:t>學習社群討論會議/活動一覽表(至少6次)</w:t>
            </w:r>
          </w:p>
        </w:tc>
      </w:tr>
      <w:tr w:rsidR="008D0A4A" w:rsidRPr="00AB6D64" w:rsidTr="0042162B">
        <w:trPr>
          <w:trHeight w:val="4243"/>
        </w:trPr>
        <w:tc>
          <w:tcPr>
            <w:tcW w:w="9736" w:type="dxa"/>
            <w:gridSpan w:val="2"/>
          </w:tcPr>
          <w:p w:rsidR="008D0A4A" w:rsidRDefault="008D0A4A" w:rsidP="00797D6E">
            <w:pPr>
              <w:spacing w:line="440" w:lineRule="exact"/>
              <w:rPr>
                <w:rFonts w:ascii="標楷體" w:eastAsia="標楷體" w:hAnsi="標楷體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417"/>
              <w:gridCol w:w="1985"/>
              <w:gridCol w:w="2212"/>
              <w:gridCol w:w="1615"/>
              <w:gridCol w:w="1555"/>
            </w:tblGrid>
            <w:tr w:rsidR="008D0A4A" w:rsidTr="0042162B">
              <w:tc>
                <w:tcPr>
                  <w:tcW w:w="726" w:type="dxa"/>
                </w:tcPr>
                <w:p w:rsidR="008D0A4A" w:rsidRPr="008D0A4A" w:rsidRDefault="008D0A4A" w:rsidP="0042162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D0A4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417" w:type="dxa"/>
                </w:tcPr>
                <w:p w:rsidR="008D0A4A" w:rsidRPr="008D0A4A" w:rsidRDefault="008D0A4A" w:rsidP="0042162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D0A4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1985" w:type="dxa"/>
                </w:tcPr>
                <w:p w:rsidR="008D0A4A" w:rsidRPr="008D0A4A" w:rsidRDefault="008D0A4A" w:rsidP="0042162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D0A4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2212" w:type="dxa"/>
                </w:tcPr>
                <w:p w:rsidR="008D0A4A" w:rsidRPr="008D0A4A" w:rsidRDefault="008D0A4A" w:rsidP="0042162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D0A4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出席人員及人數</w:t>
                  </w:r>
                </w:p>
                <w:p w:rsidR="008D0A4A" w:rsidRPr="0042162B" w:rsidRDefault="008D0A4A" w:rsidP="0042162B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42162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(如</w:t>
                  </w:r>
                  <w:r w:rsidR="0042162B" w:rsidRPr="0042162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社群學生幾人、指導教師幾人</w:t>
                  </w:r>
                  <w:r w:rsidR="0042162B" w:rsidRPr="0042162B">
                    <w:rPr>
                      <w:rFonts w:ascii="標楷體" w:eastAsia="標楷體" w:hAnsi="標楷體"/>
                      <w:sz w:val="18"/>
                      <w:szCs w:val="18"/>
                    </w:rPr>
                    <w:t>…</w:t>
                  </w:r>
                  <w:r w:rsidRPr="0042162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15" w:type="dxa"/>
                </w:tcPr>
                <w:p w:rsidR="008D0A4A" w:rsidRPr="008D0A4A" w:rsidRDefault="008D0A4A" w:rsidP="0042162B">
                  <w:pPr>
                    <w:spacing w:line="440" w:lineRule="exact"/>
                    <w:ind w:leftChars="-79" w:left="-190" w:firstLineChars="64" w:firstLine="141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D0A4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主講或指導者</w:t>
                  </w:r>
                </w:p>
              </w:tc>
              <w:tc>
                <w:tcPr>
                  <w:tcW w:w="1555" w:type="dxa"/>
                </w:tcPr>
                <w:p w:rsidR="008D0A4A" w:rsidRPr="008D0A4A" w:rsidRDefault="0042162B" w:rsidP="0042162B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主題</w:t>
                  </w: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D0A4A" w:rsidTr="0042162B">
              <w:tc>
                <w:tcPr>
                  <w:tcW w:w="726" w:type="dxa"/>
                </w:tcPr>
                <w:p w:rsidR="008D0A4A" w:rsidRDefault="0042162B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12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1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5" w:type="dxa"/>
                </w:tcPr>
                <w:p w:rsidR="008D0A4A" w:rsidRDefault="008D0A4A" w:rsidP="00797D6E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8D0A4A" w:rsidRDefault="008D0A4A" w:rsidP="00797D6E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690BE0" w:rsidRPr="00AB6D64" w:rsidTr="0042162B">
        <w:trPr>
          <w:trHeight w:val="361"/>
        </w:trPr>
        <w:tc>
          <w:tcPr>
            <w:tcW w:w="9736" w:type="dxa"/>
            <w:gridSpan w:val="2"/>
            <w:shd w:val="clear" w:color="auto" w:fill="D9D9D9"/>
          </w:tcPr>
          <w:p w:rsidR="00690BE0" w:rsidRPr="00AB6D64" w:rsidRDefault="00690BE0" w:rsidP="00715EC6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AB6D64">
              <w:rPr>
                <w:rFonts w:ascii="標楷體" w:eastAsia="標楷體" w:hAnsi="標楷體" w:hint="eastAsia"/>
                <w:b/>
              </w:rPr>
              <w:t>活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動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照</w:t>
            </w:r>
            <w:r w:rsidRPr="00AB6D64">
              <w:rPr>
                <w:rFonts w:ascii="標楷體" w:eastAsia="標楷體" w:hAnsi="標楷體"/>
                <w:b/>
              </w:rPr>
              <w:t xml:space="preserve">  </w:t>
            </w:r>
            <w:r w:rsidRPr="00AB6D64">
              <w:rPr>
                <w:rFonts w:ascii="標楷體" w:eastAsia="標楷體" w:hAnsi="標楷體" w:hint="eastAsia"/>
                <w:b/>
              </w:rPr>
              <w:t>片</w:t>
            </w:r>
          </w:p>
        </w:tc>
      </w:tr>
      <w:tr w:rsidR="00690BE0" w:rsidRPr="00AB6D64" w:rsidTr="0042162B">
        <w:trPr>
          <w:trHeight w:val="8354"/>
        </w:trPr>
        <w:tc>
          <w:tcPr>
            <w:tcW w:w="9736" w:type="dxa"/>
            <w:gridSpan w:val="2"/>
          </w:tcPr>
          <w:p w:rsidR="00690BE0" w:rsidRPr="00AB6D64" w:rsidRDefault="00690BE0" w:rsidP="00797D6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8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113"/>
            </w:tblGrid>
            <w:tr w:rsidR="00690BE0" w:rsidRPr="00AB6D64" w:rsidTr="0042162B">
              <w:trPr>
                <w:trHeight w:val="2237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690BE0" w:rsidRPr="00AB6D64" w:rsidTr="00F35F87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照片簡述(日期、地點、</w:t>
                  </w:r>
                  <w:r w:rsidR="00946AEB">
                    <w:rPr>
                      <w:rFonts w:ascii="標楷體" w:eastAsia="標楷體" w:hAnsi="標楷體" w:hint="eastAsia"/>
                    </w:rPr>
                    <w:t>內容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690BE0" w:rsidRPr="00AB6D64" w:rsidTr="0042162B">
              <w:trPr>
                <w:trHeight w:val="2145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690BE0" w:rsidRPr="00AB6D64" w:rsidTr="00F35F87">
              <w:trPr>
                <w:trHeight w:val="369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633CCC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10091C" w:rsidP="009B5ECD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  <w:tr w:rsidR="00690BE0" w:rsidRPr="00AB6D64" w:rsidTr="0042162B">
              <w:trPr>
                <w:trHeight w:val="2179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BE0" w:rsidRPr="00AB6D64" w:rsidRDefault="00690BE0" w:rsidP="00751132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946AEB" w:rsidRPr="00AB6D64" w:rsidTr="00F35F87">
              <w:trPr>
                <w:trHeight w:val="384"/>
                <w:jc w:val="center"/>
              </w:trPr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6AEB" w:rsidRPr="00AB6D64" w:rsidRDefault="00946AEB" w:rsidP="00946AEB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6AEB" w:rsidRPr="00AB6D64" w:rsidRDefault="00946AEB" w:rsidP="00946AEB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照片簡述</w:t>
                  </w:r>
                </w:p>
              </w:tc>
            </w:tr>
          </w:tbl>
          <w:p w:rsidR="00690BE0" w:rsidRPr="00AB6D64" w:rsidRDefault="00690BE0" w:rsidP="00797D6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AB6D64">
              <w:rPr>
                <w:rFonts w:ascii="標楷體" w:eastAsia="標楷體" w:hAnsi="標楷體"/>
                <w:sz w:val="28"/>
                <w:szCs w:val="28"/>
                <w:highlight w:val="yellow"/>
              </w:rPr>
              <w:t>6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張</w:t>
            </w:r>
            <w:r w:rsidRPr="00AB6D64">
              <w:rPr>
                <w:rFonts w:ascii="標楷體" w:eastAsia="標楷體" w:hAnsi="標楷體" w:hint="eastAsia"/>
                <w:sz w:val="28"/>
                <w:szCs w:val="28"/>
              </w:rPr>
              <w:t>以上照片</w:t>
            </w:r>
          </w:p>
        </w:tc>
      </w:tr>
    </w:tbl>
    <w:p w:rsidR="00690BE0" w:rsidRDefault="00690BE0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559"/>
        <w:gridCol w:w="6339"/>
      </w:tblGrid>
      <w:tr w:rsidR="0008637E" w:rsidRPr="00AB6D64" w:rsidTr="00946AEB">
        <w:tc>
          <w:tcPr>
            <w:tcW w:w="9736" w:type="dxa"/>
            <w:gridSpan w:val="3"/>
            <w:shd w:val="clear" w:color="auto" w:fill="D9D9D9"/>
          </w:tcPr>
          <w:p w:rsidR="0008637E" w:rsidRPr="00946AEB" w:rsidRDefault="00946AEB" w:rsidP="0037554D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E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學員學習成效自我檢視及心得回饋</w:t>
            </w:r>
          </w:p>
        </w:tc>
      </w:tr>
      <w:tr w:rsidR="00946AEB" w:rsidRPr="00AB6D64" w:rsidTr="00B3680A">
        <w:trPr>
          <w:trHeight w:val="573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主要活動日期</w:t>
            </w:r>
            <w:r>
              <w:rPr>
                <w:rFonts w:ascii="標楷體" w:eastAsia="標楷體" w:hAnsi="標楷體" w:hint="eastAsia"/>
              </w:rPr>
              <w:t>及內容</w:t>
            </w:r>
          </w:p>
        </w:tc>
        <w:tc>
          <w:tcPr>
            <w:tcW w:w="6339" w:type="dxa"/>
          </w:tcPr>
          <w:p w:rsidR="00946AEB" w:rsidRPr="00946AEB" w:rsidRDefault="00946AEB" w:rsidP="00946A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6AEB">
              <w:rPr>
                <w:rFonts w:eastAsia="標楷體"/>
              </w:rPr>
              <w:t>個人實際所獲得的學習成效</w:t>
            </w:r>
            <w:r w:rsidRPr="00946AEB">
              <w:rPr>
                <w:rFonts w:eastAsia="標楷體" w:hint="eastAsia"/>
              </w:rPr>
              <w:t>及</w:t>
            </w:r>
            <w:r w:rsidRPr="00946AEB">
              <w:rPr>
                <w:rFonts w:eastAsia="標楷體" w:hint="eastAsia"/>
                <w:kern w:val="0"/>
              </w:rPr>
              <w:t>心得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(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每人至少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1</w:t>
            </w:r>
            <w:r w:rsidRPr="00946AEB">
              <w:rPr>
                <w:rFonts w:eastAsia="標楷體" w:hint="eastAsia"/>
                <w:b/>
                <w:color w:val="FF0000"/>
                <w:kern w:val="0"/>
              </w:rPr>
              <w:t>5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0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字</w:t>
            </w:r>
            <w:r w:rsidRPr="00946AEB">
              <w:rPr>
                <w:rFonts w:eastAsia="標楷體"/>
                <w:b/>
                <w:color w:val="FF0000"/>
                <w:kern w:val="0"/>
              </w:rPr>
              <w:t>)</w:t>
            </w:r>
          </w:p>
        </w:tc>
      </w:tr>
      <w:tr w:rsidR="00946AEB" w:rsidRPr="00AB6D64" w:rsidTr="00B3680A">
        <w:trPr>
          <w:trHeight w:val="705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組長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6AEB" w:rsidRPr="00AB6D64" w:rsidTr="00B3680A">
        <w:trPr>
          <w:trHeight w:val="615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組員：</w:t>
            </w: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6AEB" w:rsidRPr="00AB6D64" w:rsidTr="00B3680A">
        <w:trPr>
          <w:trHeight w:val="480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組員：</w:t>
            </w: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6AEB" w:rsidRPr="00AB6D64" w:rsidTr="00B3680A">
        <w:trPr>
          <w:trHeight w:val="480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  <w:r w:rsidRPr="00946AEB">
              <w:rPr>
                <w:rFonts w:ascii="標楷體" w:eastAsia="標楷體" w:hAnsi="標楷體" w:hint="eastAsia"/>
              </w:rPr>
              <w:t>組員：</w:t>
            </w: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6AEB" w:rsidRPr="00AB6D64" w:rsidTr="00B3680A">
        <w:trPr>
          <w:trHeight w:val="480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6AEB" w:rsidRPr="00AB6D64" w:rsidTr="00B3680A">
        <w:trPr>
          <w:trHeight w:val="480"/>
        </w:trPr>
        <w:tc>
          <w:tcPr>
            <w:tcW w:w="1838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46AEB" w:rsidRPr="00946AEB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46AEB" w:rsidRPr="00AB6D64" w:rsidTr="00B3680A">
        <w:trPr>
          <w:trHeight w:val="615"/>
        </w:trPr>
        <w:tc>
          <w:tcPr>
            <w:tcW w:w="1838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</w:tcPr>
          <w:p w:rsidR="00946AEB" w:rsidRPr="000A5086" w:rsidRDefault="00946AEB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B5F9A" w:rsidRPr="00AB6D64" w:rsidTr="008B5F9A">
        <w:trPr>
          <w:trHeight w:val="615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:rsidR="008B5F9A" w:rsidRPr="008B5F9A" w:rsidRDefault="008B5F9A" w:rsidP="008B5F9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F9A">
              <w:rPr>
                <w:rFonts w:ascii="標楷體" w:eastAsia="標楷體" w:hAnsi="標楷體" w:hint="eastAsia"/>
                <w:b/>
                <w:sz w:val="28"/>
                <w:szCs w:val="28"/>
              </w:rPr>
              <w:t>附件(如問卷分析結果、課表等相關資料)</w:t>
            </w:r>
          </w:p>
        </w:tc>
      </w:tr>
      <w:tr w:rsidR="008B5F9A" w:rsidRPr="00AB6D64" w:rsidTr="00FB6153">
        <w:trPr>
          <w:trHeight w:val="615"/>
        </w:trPr>
        <w:tc>
          <w:tcPr>
            <w:tcW w:w="9736" w:type="dxa"/>
            <w:gridSpan w:val="3"/>
          </w:tcPr>
          <w:p w:rsidR="008B5F9A" w:rsidRDefault="008B5F9A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  <w:p w:rsidR="00E040D5" w:rsidRPr="00E040D5" w:rsidRDefault="00E040D5" w:rsidP="00946AE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8637E" w:rsidRDefault="0008637E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p w:rsidR="008B5F9A" w:rsidRPr="0008637E" w:rsidRDefault="008B5F9A" w:rsidP="00FB0802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8B5F9A" w:rsidRPr="0008637E" w:rsidSect="00447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C6" w:rsidRDefault="005442C6" w:rsidP="00664D1E">
      <w:r>
        <w:separator/>
      </w:r>
    </w:p>
  </w:endnote>
  <w:endnote w:type="continuationSeparator" w:id="0">
    <w:p w:rsidR="005442C6" w:rsidRDefault="005442C6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C6" w:rsidRDefault="005442C6" w:rsidP="00664D1E">
      <w:r>
        <w:separator/>
      </w:r>
    </w:p>
  </w:footnote>
  <w:footnote w:type="continuationSeparator" w:id="0">
    <w:p w:rsidR="005442C6" w:rsidRDefault="005442C6" w:rsidP="006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345C"/>
    <w:multiLevelType w:val="hybridMultilevel"/>
    <w:tmpl w:val="E184203E"/>
    <w:lvl w:ilvl="0" w:tplc="B8481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C3B3F0B"/>
    <w:multiLevelType w:val="hybridMultilevel"/>
    <w:tmpl w:val="6EF04566"/>
    <w:lvl w:ilvl="0" w:tplc="91B67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066990"/>
    <w:rsid w:val="0008637E"/>
    <w:rsid w:val="0009033E"/>
    <w:rsid w:val="000A5086"/>
    <w:rsid w:val="000D3D16"/>
    <w:rsid w:val="0010091C"/>
    <w:rsid w:val="00104441"/>
    <w:rsid w:val="00130910"/>
    <w:rsid w:val="001370BA"/>
    <w:rsid w:val="001E2261"/>
    <w:rsid w:val="001F42E8"/>
    <w:rsid w:val="00222499"/>
    <w:rsid w:val="00227A1D"/>
    <w:rsid w:val="002407B5"/>
    <w:rsid w:val="002614AE"/>
    <w:rsid w:val="00287BC2"/>
    <w:rsid w:val="00293B4A"/>
    <w:rsid w:val="002E1602"/>
    <w:rsid w:val="002F171A"/>
    <w:rsid w:val="00337115"/>
    <w:rsid w:val="00364603"/>
    <w:rsid w:val="0036701B"/>
    <w:rsid w:val="003B495A"/>
    <w:rsid w:val="0042162B"/>
    <w:rsid w:val="00447A01"/>
    <w:rsid w:val="004503C4"/>
    <w:rsid w:val="00460D6A"/>
    <w:rsid w:val="004829EA"/>
    <w:rsid w:val="004C0D10"/>
    <w:rsid w:val="005015C6"/>
    <w:rsid w:val="00512B03"/>
    <w:rsid w:val="005442C6"/>
    <w:rsid w:val="005443E4"/>
    <w:rsid w:val="00547CD8"/>
    <w:rsid w:val="00552819"/>
    <w:rsid w:val="00560752"/>
    <w:rsid w:val="00587BAD"/>
    <w:rsid w:val="005A667A"/>
    <w:rsid w:val="005B1094"/>
    <w:rsid w:val="005C3A77"/>
    <w:rsid w:val="00633CCC"/>
    <w:rsid w:val="00664D1E"/>
    <w:rsid w:val="00690BE0"/>
    <w:rsid w:val="006B5C0D"/>
    <w:rsid w:val="006E2C71"/>
    <w:rsid w:val="00711D06"/>
    <w:rsid w:val="00715EC6"/>
    <w:rsid w:val="00727C1B"/>
    <w:rsid w:val="00751132"/>
    <w:rsid w:val="00757A44"/>
    <w:rsid w:val="007805D9"/>
    <w:rsid w:val="00797976"/>
    <w:rsid w:val="00797D6E"/>
    <w:rsid w:val="007C3C49"/>
    <w:rsid w:val="008B5F9A"/>
    <w:rsid w:val="008C1291"/>
    <w:rsid w:val="008D0A4A"/>
    <w:rsid w:val="008D0E27"/>
    <w:rsid w:val="008F5FE3"/>
    <w:rsid w:val="009029DE"/>
    <w:rsid w:val="009108AE"/>
    <w:rsid w:val="009317D7"/>
    <w:rsid w:val="00946AEB"/>
    <w:rsid w:val="009A3276"/>
    <w:rsid w:val="009A7B1E"/>
    <w:rsid w:val="009A7D4F"/>
    <w:rsid w:val="009B5ECD"/>
    <w:rsid w:val="00A63BCB"/>
    <w:rsid w:val="00AA3A50"/>
    <w:rsid w:val="00AB6D64"/>
    <w:rsid w:val="00B3680A"/>
    <w:rsid w:val="00B43D46"/>
    <w:rsid w:val="00B7349B"/>
    <w:rsid w:val="00B9679B"/>
    <w:rsid w:val="00BC12AF"/>
    <w:rsid w:val="00C02F31"/>
    <w:rsid w:val="00CE3520"/>
    <w:rsid w:val="00D04977"/>
    <w:rsid w:val="00D340C3"/>
    <w:rsid w:val="00D94ED6"/>
    <w:rsid w:val="00E040D5"/>
    <w:rsid w:val="00E118AC"/>
    <w:rsid w:val="00E235A1"/>
    <w:rsid w:val="00EA0EF3"/>
    <w:rsid w:val="00EA6E2F"/>
    <w:rsid w:val="00F35F87"/>
    <w:rsid w:val="00FA36B7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A4ED9"/>
  <w15:docId w15:val="{8F83E4F6-D78B-4BDE-B17B-0412557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C4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C3C49"/>
    <w:rPr>
      <w:rFonts w:ascii="Cambria" w:eastAsia="新細明體" w:hAnsi="Cambria"/>
      <w:b/>
      <w:kern w:val="52"/>
      <w:sz w:val="52"/>
    </w:rPr>
  </w:style>
  <w:style w:type="paragraph" w:styleId="a3">
    <w:name w:val="List Paragraph"/>
    <w:basedOn w:val="a"/>
    <w:uiPriority w:val="99"/>
    <w:qFormat/>
    <w:rsid w:val="007C3C49"/>
    <w:pPr>
      <w:ind w:leftChars="200" w:left="480"/>
    </w:pPr>
  </w:style>
  <w:style w:type="table" w:styleId="a4">
    <w:name w:val="Table Grid"/>
    <w:basedOn w:val="a1"/>
    <w:uiPriority w:val="9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64D1E"/>
    <w:rPr>
      <w:kern w:val="2"/>
    </w:rPr>
  </w:style>
  <w:style w:type="paragraph" w:styleId="a7">
    <w:name w:val="footer"/>
    <w:basedOn w:val="a"/>
    <w:link w:val="a8"/>
    <w:uiPriority w:val="99"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64D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國立高雄餐旅大學</dc:title>
  <dc:subject/>
  <dc:creator>nkuht</dc:creator>
  <cp:keywords/>
  <dc:description/>
  <cp:lastModifiedBy>nkuht</cp:lastModifiedBy>
  <cp:revision>3</cp:revision>
  <dcterms:created xsi:type="dcterms:W3CDTF">2024-05-16T01:03:00Z</dcterms:created>
  <dcterms:modified xsi:type="dcterms:W3CDTF">2024-05-16T01:17:00Z</dcterms:modified>
</cp:coreProperties>
</file>